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天津滨海农村商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业银行股份有限公司</w:t>
      </w:r>
    </w:p>
    <w:p>
      <w:pPr>
        <w:adjustRightInd w:val="0"/>
        <w:spacing w:line="600" w:lineRule="exact"/>
        <w:ind w:firstLine="361"/>
        <w:jc w:val="center"/>
        <w:rPr>
          <w:rFonts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社会招聘报名表</w:t>
      </w:r>
    </w:p>
    <w:p>
      <w:pPr>
        <w:adjustRightInd w:val="0"/>
        <w:snapToGrid w:val="0"/>
        <w:spacing w:line="500" w:lineRule="exact"/>
        <w:ind w:firstLine="361"/>
        <w:jc w:val="center"/>
        <w:rPr>
          <w:rFonts w:ascii="Times New Roman" w:hAnsi="Times New Roman" w:cs="Times New Roman"/>
          <w:bCs/>
          <w:kern w:val="0"/>
          <w:sz w:val="20"/>
          <w:szCs w:val="20"/>
        </w:rPr>
      </w:pPr>
    </w:p>
    <w:tbl>
      <w:tblPr>
        <w:tblStyle w:val="5"/>
        <w:tblW w:w="85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91"/>
        <w:gridCol w:w="915"/>
        <w:gridCol w:w="706"/>
        <w:gridCol w:w="1422"/>
        <w:gridCol w:w="855"/>
        <w:gridCol w:w="570"/>
        <w:gridCol w:w="667"/>
        <w:gridCol w:w="15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0"/>
                <w:szCs w:val="20"/>
              </w:rPr>
              <w:t>报名区域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及报名岗位</w:t>
            </w:r>
          </w:p>
        </w:tc>
        <w:tc>
          <w:tcPr>
            <w:tcW w:w="670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sdt>
            <w:sdtPr>
              <w:rPr>
                <w:b/>
                <w:bCs/>
                <w:color w:val="FF0000"/>
              </w:rPr>
              <w:alias w:val="请选择区域及报名岗位"/>
              <w:tag w:val="请选择区域及报名岗位"/>
              <w:id w:val="1029453287"/>
              <w:lock w:val="sdtLocked"/>
              <w:placeholder>
                <w:docPart w:val="DefaultPlaceholder_1081868575"/>
              </w:placeholder>
              <w15:color w:val="FF0000"/>
              <w:dropDownList>
                <w:listItem w:displayText="请选择区域及报名岗位" w:value="请选择区域及报名岗位"/>
                <w:listItem w:displayText="新疆分行公司业务部负责人" w:value="新疆分行公司业务部负责人"/>
                <w:listItem w:displayText="新疆分行风险合规部专业岗位" w:value="新疆分行风险合规部专业岗位"/>
                <w:listItem w:displayText="新疆分行客户经理" w:value="新疆分行客户经理"/>
                <w:listItem w:displayText="库尔勒支行客户经理" w:value="库尔勒支行客户经理"/>
                <w:listItem w:displayText="阿克苏支行客户经理" w:value="阿克苏支行客户经理"/>
                <w:listItem w:displayText="喀什支行客户经理" w:value="喀什支行客户经理"/>
                <w:listItem w:displayText="阿克苏支行理财经理" w:value="阿克苏支行理财经理"/>
                <w:listItem w:displayText="喀什支行理财经理" w:value="喀什支行理财经理"/>
                <w:listItem w:displayText="新疆分行营业部柜员" w:value="新疆分行营业部柜员"/>
                <w:listItem w:displayText="库尔勒支行柜员" w:value="库尔勒支行柜员"/>
                <w:listItem w:displayText="阿克苏支行柜员" w:value="阿克苏支行柜员"/>
                <w:listItem w:displayText="喀什支行柜员&#13;&#10;" w:value="喀什支行柜员&#13;&#10;"/>
              </w:dropDownList>
            </w:sdtPr>
            <w:sdtContent>
              <w:p>
                <w:pPr>
                  <w:widowControl/>
                  <w:spacing w:line="240" w:lineRule="exact"/>
                  <w:jc w:val="center"/>
                  <w:rPr>
                    <w:rFonts w:ascii="Times New Roman" w:hAnsi="Times New Roman" w:cs="Times New Roman"/>
                    <w:kern w:val="0"/>
                    <w:sz w:val="20"/>
                    <w:szCs w:val="20"/>
                  </w:rPr>
                </w:pPr>
                <w:r>
                  <w:rPr>
                    <w:b/>
                    <w:bCs/>
                    <w:color w:val="FF0000"/>
                    <w:lang w:val="en-US" w:eastAsia="zh-CN"/>
                  </w:rPr>
                  <w:t>请选择区域</w:t>
                </w:r>
                <w:r>
                  <w:rPr>
                    <w:rFonts w:hint="eastAsia"/>
                    <w:b/>
                    <w:bCs/>
                    <w:color w:val="FF0000"/>
                    <w:lang w:val="en-US" w:eastAsia="zh-CN"/>
                  </w:rPr>
                  <w:t>及报名岗位</w:t>
                </w:r>
              </w:p>
            </w:sdtContent>
          </w:sdt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基本情况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姓   名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民族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正面免冠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近期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彩色照片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2寸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必填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）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要求免修饰、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免写真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出生年月</w:t>
            </w:r>
          </w:p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（年龄）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政治</w:t>
            </w:r>
          </w:p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面貌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婚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育</w:t>
            </w:r>
          </w:p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情况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初始学历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学位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毕业 时间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学位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毕业 时间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现工作</w:t>
            </w:r>
          </w:p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单位</w:t>
            </w: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岗位职务</w:t>
            </w: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户籍地</w:t>
            </w: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专业技术职称</w:t>
            </w: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邮箱</w:t>
            </w: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现住址</w:t>
            </w: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8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同现单位劳动</w:t>
            </w:r>
          </w:p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合同情况</w:t>
            </w: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与现单位签订；     </w:t>
            </w:r>
          </w:p>
          <w:p>
            <w:pPr>
              <w:widowControl/>
              <w:adjustRightInd w:val="0"/>
              <w:snapToGrid w:val="0"/>
              <w:spacing w:line="22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与派遣人才签订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（机构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档案保存地</w:t>
            </w: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社险缴纳情况</w:t>
            </w: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有              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公积金缴纳</w:t>
            </w:r>
          </w:p>
          <w:p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情况</w:t>
            </w: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2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 w:cs="Times New Roman"/>
                <w:spacing w:val="-10"/>
                <w:kern w:val="0"/>
                <w:sz w:val="20"/>
                <w:szCs w:val="20"/>
              </w:rPr>
              <w:t xml:space="preserve">有    </w:t>
            </w:r>
            <w:r>
              <w:rPr>
                <w:rFonts w:hint="eastAsia" w:ascii="Times New Roman" w:hAnsi="Times New Roman" w:cs="Times New Roman"/>
                <w:spacing w:val="-1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pacing w:val="-1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教育经历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670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所在学校/专业（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按倒序时间填写至高中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0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0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0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0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工作单位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（按倒序时间）</w:t>
            </w:r>
          </w:p>
        </w:tc>
        <w:tc>
          <w:tcPr>
            <w:tcW w:w="366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具体岗位职务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家庭成员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工作单位 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职务</w:t>
            </w: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与本人关系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主要社会关系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工作单位 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职务</w:t>
            </w: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与本人关系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资质证书</w:t>
            </w:r>
          </w:p>
        </w:tc>
        <w:tc>
          <w:tcPr>
            <w:tcW w:w="7894" w:type="dxa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spacing w:line="0" w:lineRule="atLeas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（请说明名称、颁发时间、颁发单位）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从业奖励处罚情况</w:t>
            </w:r>
          </w:p>
        </w:tc>
        <w:tc>
          <w:tcPr>
            <w:tcW w:w="7894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（请说明</w:t>
            </w:r>
            <w:r>
              <w:rPr>
                <w:rFonts w:hint="eastAsia" w:ascii="Times New Roman" w:hAnsi="Times New Roman" w:cs="Times New Roman"/>
                <w:kern w:val="0"/>
                <w:sz w:val="16"/>
                <w:szCs w:val="16"/>
              </w:rPr>
              <w:t>奖励处罚时间、事由）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自我评价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及从事岗位的优势</w:t>
            </w:r>
          </w:p>
        </w:tc>
        <w:tc>
          <w:tcPr>
            <w:tcW w:w="7894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kern w:val="0"/>
                <w:sz w:val="16"/>
                <w:szCs w:val="16"/>
              </w:rPr>
              <w:t>（请自我评价性格品德、专业知识、业务水平、团队协作、沟通能力、抗压能力、应变能力等）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其他信息</w:t>
            </w:r>
          </w:p>
        </w:tc>
        <w:tc>
          <w:tcPr>
            <w:tcW w:w="7894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是否存在以下情况，请如实勾选：</w:t>
            </w: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违反政治纪律、廉洁纪律   </w:t>
            </w: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t>□是 □否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t>2.存在涉案涉法情况         □是 □否</w:t>
            </w:r>
          </w:p>
          <w:p>
            <w:pPr>
              <w:widowControl/>
              <w:spacing w:line="0" w:lineRule="atLeast"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t>3.名下不良贷款情况         □是 □否   4.名下有</w:t>
            </w:r>
            <w:r>
              <w:rPr>
                <w:rFonts w:cs="Times New Roman" w:asciiTheme="minorEastAsia" w:hAnsiTheme="minorEastAsia"/>
                <w:kern w:val="0"/>
                <w:sz w:val="20"/>
                <w:szCs w:val="20"/>
              </w:rPr>
              <w:t>大额未还债务</w:t>
            </w: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t xml:space="preserve">  </w:t>
            </w:r>
            <w:r>
              <w:rPr>
                <w:rFonts w:cs="Times New Roman" w:asciiTheme="minorEastAsia" w:hAnsiTheme="minor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t xml:space="preserve">  □是 □否 </w:t>
            </w:r>
          </w:p>
          <w:p>
            <w:pPr>
              <w:widowControl/>
              <w:spacing w:line="0" w:lineRule="atLeast"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t>5.从业劳动仲裁和诉讼情况   □是：具体为（</w:t>
            </w: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  <w:u w:val="single"/>
              </w:rPr>
              <w:t xml:space="preserve">                          </w:t>
            </w: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t xml:space="preserve">）  □否 </w:t>
            </w:r>
            <w:r>
              <w:rPr>
                <w:rFonts w:cs="Times New Roman" w:asciiTheme="minorEastAsia" w:hAnsiTheme="minorEastAsia"/>
                <w:kern w:val="0"/>
                <w:sz w:val="20"/>
                <w:szCs w:val="20"/>
              </w:rPr>
              <w:t xml:space="preserve"> </w:t>
            </w:r>
          </w:p>
          <w:p>
            <w:pPr>
              <w:widowControl/>
              <w:spacing w:line="0" w:lineRule="atLeast"/>
              <w:jc w:val="left"/>
              <w:rPr>
                <w:rFonts w:cs="Times New Roman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t xml:space="preserve">6.亲属在我行工作情况       </w:t>
            </w: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t>是：具体为</w:t>
            </w: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  <w:u w:val="single"/>
              </w:rPr>
              <w:t>（亲属姓名、亲属关系、所在部门）</w:t>
            </w: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t>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真实性</w:t>
            </w:r>
          </w:p>
          <w:p>
            <w:pPr>
              <w:spacing w:line="0" w:lineRule="atLeas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承诺</w:t>
            </w:r>
          </w:p>
        </w:tc>
        <w:tc>
          <w:tcPr>
            <w:tcW w:w="7894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0" w:lineRule="atLeast"/>
              <w:ind w:firstLine="392" w:firstLineChars="19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spacing w:line="0" w:lineRule="atLeast"/>
              <w:ind w:firstLine="392" w:firstLineChars="19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本人保证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以上填写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内容的真实性，保证所提供毕业证、学位证、技术职称、资格资质、荣誉证书等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材料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复印件的真实性。如与个人人事档案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、背景调查情况核实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不符，或存在弄虚作假行为的，对确定录用人员，本行有权取消其录用资格；已经办理入职手续的，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本行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有权与其解除劳动关系或劳动合同。</w:t>
            </w:r>
          </w:p>
          <w:p>
            <w:pPr>
              <w:widowControl/>
              <w:spacing w:line="0" w:lineRule="atLeast"/>
              <w:ind w:firstLine="6000" w:firstLineChars="30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年   月   日</w:t>
            </w:r>
          </w:p>
          <w:p>
            <w:pPr>
              <w:widowControl/>
              <w:spacing w:line="0" w:lineRule="atLeast"/>
              <w:ind w:firstLine="6000" w:firstLineChars="30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73"/>
    <w:rsid w:val="00004DB7"/>
    <w:rsid w:val="00007E2D"/>
    <w:rsid w:val="00013732"/>
    <w:rsid w:val="0002014B"/>
    <w:rsid w:val="000624AC"/>
    <w:rsid w:val="00067C36"/>
    <w:rsid w:val="00071E9A"/>
    <w:rsid w:val="00083A8A"/>
    <w:rsid w:val="000843F4"/>
    <w:rsid w:val="00086F53"/>
    <w:rsid w:val="000922DC"/>
    <w:rsid w:val="00094589"/>
    <w:rsid w:val="00097201"/>
    <w:rsid w:val="000B2220"/>
    <w:rsid w:val="000C3D95"/>
    <w:rsid w:val="000C49AB"/>
    <w:rsid w:val="000C509C"/>
    <w:rsid w:val="000D1BAD"/>
    <w:rsid w:val="000D2056"/>
    <w:rsid w:val="000F236B"/>
    <w:rsid w:val="000F2557"/>
    <w:rsid w:val="00110A04"/>
    <w:rsid w:val="00116B6F"/>
    <w:rsid w:val="00122F27"/>
    <w:rsid w:val="001233AD"/>
    <w:rsid w:val="00126FBA"/>
    <w:rsid w:val="001341DA"/>
    <w:rsid w:val="00136768"/>
    <w:rsid w:val="0014469D"/>
    <w:rsid w:val="00153176"/>
    <w:rsid w:val="001538CC"/>
    <w:rsid w:val="00155DA6"/>
    <w:rsid w:val="001605E5"/>
    <w:rsid w:val="00165CC6"/>
    <w:rsid w:val="00167461"/>
    <w:rsid w:val="00167C96"/>
    <w:rsid w:val="00176D30"/>
    <w:rsid w:val="0019462B"/>
    <w:rsid w:val="001B470B"/>
    <w:rsid w:val="001B5807"/>
    <w:rsid w:val="001B7B50"/>
    <w:rsid w:val="001C0741"/>
    <w:rsid w:val="001C0F12"/>
    <w:rsid w:val="001D434A"/>
    <w:rsid w:val="001D5FE3"/>
    <w:rsid w:val="001E2C71"/>
    <w:rsid w:val="001E59BA"/>
    <w:rsid w:val="001F5039"/>
    <w:rsid w:val="00206F87"/>
    <w:rsid w:val="002127EE"/>
    <w:rsid w:val="00227E75"/>
    <w:rsid w:val="00235360"/>
    <w:rsid w:val="002552FD"/>
    <w:rsid w:val="002727B6"/>
    <w:rsid w:val="0028796C"/>
    <w:rsid w:val="002957C8"/>
    <w:rsid w:val="002A1300"/>
    <w:rsid w:val="002B6D17"/>
    <w:rsid w:val="002D1337"/>
    <w:rsid w:val="002D2770"/>
    <w:rsid w:val="002E2DDA"/>
    <w:rsid w:val="002F01C4"/>
    <w:rsid w:val="00305702"/>
    <w:rsid w:val="00321CA6"/>
    <w:rsid w:val="00325486"/>
    <w:rsid w:val="00325B3F"/>
    <w:rsid w:val="00330F92"/>
    <w:rsid w:val="0034465A"/>
    <w:rsid w:val="00344818"/>
    <w:rsid w:val="00370EA6"/>
    <w:rsid w:val="003C3104"/>
    <w:rsid w:val="003D54F1"/>
    <w:rsid w:val="003F5FAE"/>
    <w:rsid w:val="004019E8"/>
    <w:rsid w:val="00405623"/>
    <w:rsid w:val="004121BD"/>
    <w:rsid w:val="004158DB"/>
    <w:rsid w:val="004213B7"/>
    <w:rsid w:val="0043288D"/>
    <w:rsid w:val="00441EC9"/>
    <w:rsid w:val="00451BCE"/>
    <w:rsid w:val="00464E9E"/>
    <w:rsid w:val="00465A6E"/>
    <w:rsid w:val="0048347C"/>
    <w:rsid w:val="0048471B"/>
    <w:rsid w:val="004852F7"/>
    <w:rsid w:val="004A0D7E"/>
    <w:rsid w:val="004C3B90"/>
    <w:rsid w:val="004D046F"/>
    <w:rsid w:val="004D1D50"/>
    <w:rsid w:val="004F1337"/>
    <w:rsid w:val="004F2790"/>
    <w:rsid w:val="00502578"/>
    <w:rsid w:val="00503980"/>
    <w:rsid w:val="005047F3"/>
    <w:rsid w:val="0050526D"/>
    <w:rsid w:val="00520E13"/>
    <w:rsid w:val="00521D4D"/>
    <w:rsid w:val="0054040B"/>
    <w:rsid w:val="0054794F"/>
    <w:rsid w:val="00550B3B"/>
    <w:rsid w:val="0055409C"/>
    <w:rsid w:val="0056055B"/>
    <w:rsid w:val="00565A15"/>
    <w:rsid w:val="0058278F"/>
    <w:rsid w:val="00596300"/>
    <w:rsid w:val="00597ADB"/>
    <w:rsid w:val="005C4E1C"/>
    <w:rsid w:val="005E1704"/>
    <w:rsid w:val="005F136A"/>
    <w:rsid w:val="005F3FCC"/>
    <w:rsid w:val="006009B1"/>
    <w:rsid w:val="00602351"/>
    <w:rsid w:val="00620F03"/>
    <w:rsid w:val="00624CD8"/>
    <w:rsid w:val="00624F65"/>
    <w:rsid w:val="00625988"/>
    <w:rsid w:val="00626A96"/>
    <w:rsid w:val="00630787"/>
    <w:rsid w:val="00632767"/>
    <w:rsid w:val="00633D05"/>
    <w:rsid w:val="00643C27"/>
    <w:rsid w:val="00645315"/>
    <w:rsid w:val="0065122C"/>
    <w:rsid w:val="00652E41"/>
    <w:rsid w:val="00655236"/>
    <w:rsid w:val="00660446"/>
    <w:rsid w:val="00667736"/>
    <w:rsid w:val="00671887"/>
    <w:rsid w:val="00671CA7"/>
    <w:rsid w:val="00682C9A"/>
    <w:rsid w:val="00690AC8"/>
    <w:rsid w:val="00696FC2"/>
    <w:rsid w:val="006A18C3"/>
    <w:rsid w:val="006A1C1C"/>
    <w:rsid w:val="006B2059"/>
    <w:rsid w:val="006C1523"/>
    <w:rsid w:val="006D2C1B"/>
    <w:rsid w:val="006D5F50"/>
    <w:rsid w:val="006F2B87"/>
    <w:rsid w:val="006F4080"/>
    <w:rsid w:val="00711798"/>
    <w:rsid w:val="00712422"/>
    <w:rsid w:val="00714BA2"/>
    <w:rsid w:val="00725632"/>
    <w:rsid w:val="00730B16"/>
    <w:rsid w:val="00761FEC"/>
    <w:rsid w:val="00766C84"/>
    <w:rsid w:val="00780652"/>
    <w:rsid w:val="00784917"/>
    <w:rsid w:val="007853A1"/>
    <w:rsid w:val="00792BB2"/>
    <w:rsid w:val="007A5E85"/>
    <w:rsid w:val="007B661E"/>
    <w:rsid w:val="007B7A65"/>
    <w:rsid w:val="007D0A82"/>
    <w:rsid w:val="007D1787"/>
    <w:rsid w:val="007D315F"/>
    <w:rsid w:val="007D38BB"/>
    <w:rsid w:val="007F7DD6"/>
    <w:rsid w:val="007F7F1D"/>
    <w:rsid w:val="00804916"/>
    <w:rsid w:val="0081776E"/>
    <w:rsid w:val="00824D37"/>
    <w:rsid w:val="008279BB"/>
    <w:rsid w:val="0083036E"/>
    <w:rsid w:val="008345A8"/>
    <w:rsid w:val="0084770E"/>
    <w:rsid w:val="00863BDA"/>
    <w:rsid w:val="008664DA"/>
    <w:rsid w:val="00880262"/>
    <w:rsid w:val="00880BAE"/>
    <w:rsid w:val="008C1955"/>
    <w:rsid w:val="008C4725"/>
    <w:rsid w:val="008D1FF0"/>
    <w:rsid w:val="008D4EF4"/>
    <w:rsid w:val="008E1D7D"/>
    <w:rsid w:val="008E21E2"/>
    <w:rsid w:val="00924D2D"/>
    <w:rsid w:val="00924DD4"/>
    <w:rsid w:val="00937F0F"/>
    <w:rsid w:val="00940965"/>
    <w:rsid w:val="00941EB4"/>
    <w:rsid w:val="00942568"/>
    <w:rsid w:val="009426C7"/>
    <w:rsid w:val="009461B8"/>
    <w:rsid w:val="00953252"/>
    <w:rsid w:val="009543DB"/>
    <w:rsid w:val="00961742"/>
    <w:rsid w:val="00980337"/>
    <w:rsid w:val="00981205"/>
    <w:rsid w:val="00984E0D"/>
    <w:rsid w:val="00992285"/>
    <w:rsid w:val="009A7496"/>
    <w:rsid w:val="009B69FD"/>
    <w:rsid w:val="009C213F"/>
    <w:rsid w:val="009C65A7"/>
    <w:rsid w:val="009F0B88"/>
    <w:rsid w:val="009F0E40"/>
    <w:rsid w:val="009F264E"/>
    <w:rsid w:val="00A004FF"/>
    <w:rsid w:val="00A01613"/>
    <w:rsid w:val="00A13F34"/>
    <w:rsid w:val="00A33095"/>
    <w:rsid w:val="00A42378"/>
    <w:rsid w:val="00A465A9"/>
    <w:rsid w:val="00A46F0D"/>
    <w:rsid w:val="00A5780E"/>
    <w:rsid w:val="00A63CF4"/>
    <w:rsid w:val="00A67618"/>
    <w:rsid w:val="00A70861"/>
    <w:rsid w:val="00A71474"/>
    <w:rsid w:val="00A74580"/>
    <w:rsid w:val="00A74813"/>
    <w:rsid w:val="00A8226A"/>
    <w:rsid w:val="00AD1D78"/>
    <w:rsid w:val="00AD51F7"/>
    <w:rsid w:val="00AD5A21"/>
    <w:rsid w:val="00AE2D6E"/>
    <w:rsid w:val="00AE2F93"/>
    <w:rsid w:val="00AE60A9"/>
    <w:rsid w:val="00AF2F05"/>
    <w:rsid w:val="00AF60D4"/>
    <w:rsid w:val="00B04996"/>
    <w:rsid w:val="00B05E1E"/>
    <w:rsid w:val="00B22C6A"/>
    <w:rsid w:val="00B260D8"/>
    <w:rsid w:val="00B55B8D"/>
    <w:rsid w:val="00B57560"/>
    <w:rsid w:val="00B600E2"/>
    <w:rsid w:val="00B64507"/>
    <w:rsid w:val="00B74A7E"/>
    <w:rsid w:val="00B80ED9"/>
    <w:rsid w:val="00B9389B"/>
    <w:rsid w:val="00BB15F5"/>
    <w:rsid w:val="00BB17F4"/>
    <w:rsid w:val="00BB1CFF"/>
    <w:rsid w:val="00BB337E"/>
    <w:rsid w:val="00BD0F44"/>
    <w:rsid w:val="00BE04DA"/>
    <w:rsid w:val="00BE1F37"/>
    <w:rsid w:val="00BF073E"/>
    <w:rsid w:val="00BF1EEB"/>
    <w:rsid w:val="00BF21D0"/>
    <w:rsid w:val="00BF5AA9"/>
    <w:rsid w:val="00C01D24"/>
    <w:rsid w:val="00C0770C"/>
    <w:rsid w:val="00C10933"/>
    <w:rsid w:val="00C113AC"/>
    <w:rsid w:val="00C1763D"/>
    <w:rsid w:val="00C2501D"/>
    <w:rsid w:val="00C312BA"/>
    <w:rsid w:val="00C36868"/>
    <w:rsid w:val="00C567CD"/>
    <w:rsid w:val="00C57EE5"/>
    <w:rsid w:val="00C721BC"/>
    <w:rsid w:val="00CA1E92"/>
    <w:rsid w:val="00CA76CC"/>
    <w:rsid w:val="00CC1788"/>
    <w:rsid w:val="00CC5ADD"/>
    <w:rsid w:val="00CC66E9"/>
    <w:rsid w:val="00CD3DF3"/>
    <w:rsid w:val="00CD46AF"/>
    <w:rsid w:val="00D00D1F"/>
    <w:rsid w:val="00D24056"/>
    <w:rsid w:val="00D268CC"/>
    <w:rsid w:val="00D3101A"/>
    <w:rsid w:val="00D31353"/>
    <w:rsid w:val="00D40E9C"/>
    <w:rsid w:val="00D516CB"/>
    <w:rsid w:val="00D526E9"/>
    <w:rsid w:val="00D52724"/>
    <w:rsid w:val="00D60E08"/>
    <w:rsid w:val="00D81E72"/>
    <w:rsid w:val="00D923B7"/>
    <w:rsid w:val="00D94A3B"/>
    <w:rsid w:val="00DA2A6C"/>
    <w:rsid w:val="00DC5958"/>
    <w:rsid w:val="00DC7500"/>
    <w:rsid w:val="00DD0572"/>
    <w:rsid w:val="00DE0421"/>
    <w:rsid w:val="00DE21F1"/>
    <w:rsid w:val="00DE34AE"/>
    <w:rsid w:val="00E05CDA"/>
    <w:rsid w:val="00E12305"/>
    <w:rsid w:val="00E14394"/>
    <w:rsid w:val="00E167B8"/>
    <w:rsid w:val="00E2108E"/>
    <w:rsid w:val="00E225AE"/>
    <w:rsid w:val="00E2694C"/>
    <w:rsid w:val="00E3038E"/>
    <w:rsid w:val="00E42EC4"/>
    <w:rsid w:val="00E43734"/>
    <w:rsid w:val="00E5213F"/>
    <w:rsid w:val="00E63D2C"/>
    <w:rsid w:val="00E67561"/>
    <w:rsid w:val="00E74B9E"/>
    <w:rsid w:val="00E8078C"/>
    <w:rsid w:val="00E9235B"/>
    <w:rsid w:val="00EB1E65"/>
    <w:rsid w:val="00EB38EB"/>
    <w:rsid w:val="00EB44B4"/>
    <w:rsid w:val="00EB4A73"/>
    <w:rsid w:val="00EC40FA"/>
    <w:rsid w:val="00EC53E4"/>
    <w:rsid w:val="00ED1BF6"/>
    <w:rsid w:val="00ED1FC5"/>
    <w:rsid w:val="00F008BC"/>
    <w:rsid w:val="00F02699"/>
    <w:rsid w:val="00F2083D"/>
    <w:rsid w:val="00F30750"/>
    <w:rsid w:val="00F328EA"/>
    <w:rsid w:val="00F372EE"/>
    <w:rsid w:val="00F40E4A"/>
    <w:rsid w:val="00F42DE2"/>
    <w:rsid w:val="00F4418A"/>
    <w:rsid w:val="00F53DF1"/>
    <w:rsid w:val="00F5469B"/>
    <w:rsid w:val="00F61035"/>
    <w:rsid w:val="00F64E23"/>
    <w:rsid w:val="00F72C48"/>
    <w:rsid w:val="00F825FB"/>
    <w:rsid w:val="00F94B66"/>
    <w:rsid w:val="00FA0D44"/>
    <w:rsid w:val="00FB4990"/>
    <w:rsid w:val="00FC13FF"/>
    <w:rsid w:val="00FD0598"/>
    <w:rsid w:val="00FD4F3F"/>
    <w:rsid w:val="00FE128F"/>
    <w:rsid w:val="00FE7753"/>
    <w:rsid w:val="00FF0B3E"/>
    <w:rsid w:val="00FF2674"/>
    <w:rsid w:val="00FF3385"/>
    <w:rsid w:val="02BD054C"/>
    <w:rsid w:val="032E36B0"/>
    <w:rsid w:val="09AA5CFD"/>
    <w:rsid w:val="0FE96123"/>
    <w:rsid w:val="1035350B"/>
    <w:rsid w:val="135F5AD8"/>
    <w:rsid w:val="16373ABC"/>
    <w:rsid w:val="1AA2690D"/>
    <w:rsid w:val="1CAC2647"/>
    <w:rsid w:val="272F3A99"/>
    <w:rsid w:val="281F0023"/>
    <w:rsid w:val="34DB5A75"/>
    <w:rsid w:val="370B0050"/>
    <w:rsid w:val="41666F14"/>
    <w:rsid w:val="43097480"/>
    <w:rsid w:val="47726833"/>
    <w:rsid w:val="49BE62F0"/>
    <w:rsid w:val="4E8073C1"/>
    <w:rsid w:val="4F2E794E"/>
    <w:rsid w:val="50183C9E"/>
    <w:rsid w:val="507008E4"/>
    <w:rsid w:val="56850C52"/>
    <w:rsid w:val="5D655ED6"/>
    <w:rsid w:val="639B0431"/>
    <w:rsid w:val="66745A3E"/>
    <w:rsid w:val="675B74A7"/>
    <w:rsid w:val="6BF74281"/>
    <w:rsid w:val="72437A7A"/>
    <w:rsid w:val="72C813A1"/>
    <w:rsid w:val="73CE60E5"/>
    <w:rsid w:val="7DB7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i/>
      <w:iCs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styleId="10">
    <w:name w:val="Placeholder Text"/>
    <w:basedOn w:val="6"/>
    <w:semiHidden/>
    <w:qFormat/>
    <w:uiPriority w:val="99"/>
    <w:rPr>
      <w:color w:val="808080"/>
    </w:rPr>
  </w:style>
  <w:style w:type="character" w:customStyle="1" w:styleId="11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样式1"/>
    <w:basedOn w:val="6"/>
    <w:qFormat/>
    <w:uiPriority w:val="1"/>
  </w:style>
  <w:style w:type="paragraph" w:customStyle="1" w:styleId="13">
    <w:name w:val="样式2"/>
    <w:basedOn w:val="1"/>
    <w:qFormat/>
    <w:uiPriority w:val="0"/>
    <w:rPr>
      <w:rFonts w:asciiTheme="minorAsci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108186857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103F32D-5CF7-4D46-90BF-2104A38289A0}"/>
      </w:docPartPr>
      <w:docPartBody>
        <w:p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47"/>
    <w:rsid w:val="000A4319"/>
    <w:rsid w:val="002D3102"/>
    <w:rsid w:val="006440AD"/>
    <w:rsid w:val="00727B47"/>
    <w:rsid w:val="00B8449E"/>
    <w:rsid w:val="00F7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898</Characters>
  <Lines>7</Lines>
  <Paragraphs>2</Paragraphs>
  <TotalTime>28</TotalTime>
  <ScaleCrop>false</ScaleCrop>
  <LinksUpToDate>false</LinksUpToDate>
  <CharactersWithSpaces>1053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2021-06-25T09:28:00Z</dcterms:created>
  <dc:creator>许姗姗</dc:creator>
  <cp:lastModifiedBy>高喆</cp:lastModifiedBy>
  <dcterms:modified xsi:type="dcterms:W3CDTF">2021-12-21T08:21:53Z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